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038" w:rsidRPr="00B8537B" w:rsidRDefault="00B8537B" w:rsidP="00B8537B">
      <w:pPr>
        <w:jc w:val="center"/>
        <w:rPr>
          <w:b/>
          <w:sz w:val="28"/>
          <w:szCs w:val="28"/>
          <w:u w:val="single"/>
        </w:rPr>
      </w:pPr>
      <w:r w:rsidRPr="00B8537B">
        <w:rPr>
          <w:b/>
          <w:sz w:val="28"/>
          <w:szCs w:val="28"/>
          <w:u w:val="single"/>
        </w:rPr>
        <w:t>ANIMAL CLASSIFICATION</w:t>
      </w:r>
    </w:p>
    <w:p w:rsidR="00B8537B" w:rsidRPr="00B8537B" w:rsidRDefault="00B8537B" w:rsidP="00B8537B">
      <w:pPr>
        <w:jc w:val="center"/>
        <w:rPr>
          <w:b/>
          <w:sz w:val="28"/>
          <w:szCs w:val="28"/>
          <w:u w:val="single"/>
        </w:rPr>
      </w:pPr>
      <w:r w:rsidRPr="00B8537B">
        <w:rPr>
          <w:b/>
          <w:sz w:val="28"/>
          <w:szCs w:val="28"/>
          <w:u w:val="single"/>
        </w:rPr>
        <w:t>VERTABRATES AND INVERTABRATES</w:t>
      </w:r>
    </w:p>
    <w:p w:rsidR="00B8537B" w:rsidRPr="00B8537B" w:rsidRDefault="00B8537B" w:rsidP="00B8537B">
      <w:pPr>
        <w:jc w:val="center"/>
        <w:rPr>
          <w:b/>
          <w:sz w:val="28"/>
          <w:szCs w:val="28"/>
          <w:u w:val="single"/>
        </w:rPr>
      </w:pPr>
      <w:r w:rsidRPr="00B8537B">
        <w:rPr>
          <w:b/>
          <w:sz w:val="28"/>
          <w:szCs w:val="28"/>
          <w:u w:val="single"/>
        </w:rPr>
        <w:t>IN THE TABLE BELOW PRODUCE A LIST OF VERTABRATES AND INVERTABRATES</w:t>
      </w:r>
    </w:p>
    <w:tbl>
      <w:tblPr>
        <w:tblStyle w:val="TableGrid"/>
        <w:tblW w:w="0" w:type="auto"/>
        <w:tblLook w:val="04A0"/>
      </w:tblPr>
      <w:tblGrid>
        <w:gridCol w:w="4844"/>
        <w:gridCol w:w="4845"/>
      </w:tblGrid>
      <w:tr w:rsidR="00F41637" w:rsidTr="00F41637">
        <w:tc>
          <w:tcPr>
            <w:tcW w:w="4844" w:type="dxa"/>
          </w:tcPr>
          <w:p w:rsidR="00F41637" w:rsidRPr="00F41637" w:rsidRDefault="00F41637" w:rsidP="00F41637">
            <w:pPr>
              <w:jc w:val="center"/>
              <w:rPr>
                <w:b/>
                <w:highlight w:val="cyan"/>
              </w:rPr>
            </w:pPr>
            <w:r w:rsidRPr="00F41637">
              <w:rPr>
                <w:b/>
                <w:highlight w:val="cyan"/>
              </w:rPr>
              <w:t>VERTABRATES</w:t>
            </w:r>
          </w:p>
        </w:tc>
        <w:tc>
          <w:tcPr>
            <w:tcW w:w="4845" w:type="dxa"/>
          </w:tcPr>
          <w:p w:rsidR="00F41637" w:rsidRPr="00F41637" w:rsidRDefault="00F41637" w:rsidP="00F41637">
            <w:pPr>
              <w:jc w:val="center"/>
              <w:rPr>
                <w:b/>
                <w:highlight w:val="cyan"/>
              </w:rPr>
            </w:pPr>
            <w:r w:rsidRPr="00F41637">
              <w:rPr>
                <w:b/>
                <w:highlight w:val="cyan"/>
              </w:rPr>
              <w:t>INVERTABRATES</w:t>
            </w:r>
          </w:p>
        </w:tc>
      </w:tr>
      <w:tr w:rsidR="00F41637" w:rsidTr="00F41637">
        <w:tc>
          <w:tcPr>
            <w:tcW w:w="4844" w:type="dxa"/>
          </w:tcPr>
          <w:p w:rsidR="00F41637" w:rsidRDefault="00F41637" w:rsidP="00B8537B"/>
          <w:p w:rsidR="00F41637" w:rsidRDefault="00F41637" w:rsidP="00B8537B"/>
        </w:tc>
        <w:tc>
          <w:tcPr>
            <w:tcW w:w="4845" w:type="dxa"/>
          </w:tcPr>
          <w:p w:rsidR="00F41637" w:rsidRDefault="00F41637" w:rsidP="00B8537B"/>
        </w:tc>
      </w:tr>
      <w:tr w:rsidR="00F41637" w:rsidTr="00F41637">
        <w:tc>
          <w:tcPr>
            <w:tcW w:w="4844" w:type="dxa"/>
          </w:tcPr>
          <w:p w:rsidR="00F41637" w:rsidRDefault="00F41637" w:rsidP="00B8537B"/>
          <w:p w:rsidR="00F41637" w:rsidRDefault="00F41637" w:rsidP="00B8537B"/>
        </w:tc>
        <w:tc>
          <w:tcPr>
            <w:tcW w:w="4845" w:type="dxa"/>
          </w:tcPr>
          <w:p w:rsidR="00F41637" w:rsidRDefault="00F41637" w:rsidP="00B8537B"/>
        </w:tc>
      </w:tr>
      <w:tr w:rsidR="00F41637" w:rsidTr="00F41637">
        <w:tc>
          <w:tcPr>
            <w:tcW w:w="4844" w:type="dxa"/>
          </w:tcPr>
          <w:p w:rsidR="00F41637" w:rsidRDefault="00F41637" w:rsidP="00B8537B"/>
          <w:p w:rsidR="00F41637" w:rsidRDefault="00F41637" w:rsidP="00B8537B"/>
        </w:tc>
        <w:tc>
          <w:tcPr>
            <w:tcW w:w="4845" w:type="dxa"/>
          </w:tcPr>
          <w:p w:rsidR="00F41637" w:rsidRDefault="00F41637" w:rsidP="00B8537B"/>
        </w:tc>
      </w:tr>
      <w:tr w:rsidR="00F41637" w:rsidTr="00F41637">
        <w:tc>
          <w:tcPr>
            <w:tcW w:w="4844" w:type="dxa"/>
          </w:tcPr>
          <w:p w:rsidR="00F41637" w:rsidRDefault="00F41637" w:rsidP="00B8537B"/>
          <w:p w:rsidR="00F41637" w:rsidRDefault="00F41637" w:rsidP="00B8537B"/>
        </w:tc>
        <w:tc>
          <w:tcPr>
            <w:tcW w:w="4845" w:type="dxa"/>
          </w:tcPr>
          <w:p w:rsidR="00F41637" w:rsidRDefault="00F41637" w:rsidP="00B8537B"/>
        </w:tc>
      </w:tr>
      <w:tr w:rsidR="00F41637" w:rsidTr="00F41637">
        <w:tc>
          <w:tcPr>
            <w:tcW w:w="4844" w:type="dxa"/>
          </w:tcPr>
          <w:p w:rsidR="00F41637" w:rsidRDefault="00F41637" w:rsidP="00B8537B"/>
          <w:p w:rsidR="00F41637" w:rsidRDefault="00F41637" w:rsidP="00B8537B"/>
        </w:tc>
        <w:tc>
          <w:tcPr>
            <w:tcW w:w="4845" w:type="dxa"/>
          </w:tcPr>
          <w:p w:rsidR="00F41637" w:rsidRDefault="00F41637" w:rsidP="00B8537B"/>
        </w:tc>
      </w:tr>
      <w:tr w:rsidR="00F41637" w:rsidTr="00F41637">
        <w:tc>
          <w:tcPr>
            <w:tcW w:w="4844" w:type="dxa"/>
          </w:tcPr>
          <w:p w:rsidR="00F41637" w:rsidRDefault="00F41637" w:rsidP="00B8537B"/>
          <w:p w:rsidR="00F41637" w:rsidRDefault="00F41637" w:rsidP="00B8537B"/>
        </w:tc>
        <w:tc>
          <w:tcPr>
            <w:tcW w:w="4845" w:type="dxa"/>
          </w:tcPr>
          <w:p w:rsidR="00F41637" w:rsidRDefault="00F41637" w:rsidP="00B8537B"/>
        </w:tc>
      </w:tr>
      <w:tr w:rsidR="00F41637" w:rsidTr="00F41637">
        <w:tc>
          <w:tcPr>
            <w:tcW w:w="4844" w:type="dxa"/>
          </w:tcPr>
          <w:p w:rsidR="00F41637" w:rsidRDefault="00F41637" w:rsidP="00B8537B"/>
          <w:p w:rsidR="00F41637" w:rsidRDefault="00F41637" w:rsidP="00B8537B"/>
        </w:tc>
        <w:tc>
          <w:tcPr>
            <w:tcW w:w="4845" w:type="dxa"/>
          </w:tcPr>
          <w:p w:rsidR="00F41637" w:rsidRDefault="00F41637" w:rsidP="00B8537B"/>
        </w:tc>
      </w:tr>
      <w:tr w:rsidR="00F41637" w:rsidTr="00F41637">
        <w:tc>
          <w:tcPr>
            <w:tcW w:w="4844" w:type="dxa"/>
          </w:tcPr>
          <w:p w:rsidR="00F41637" w:rsidRDefault="00F41637" w:rsidP="00B8537B"/>
          <w:p w:rsidR="00F41637" w:rsidRDefault="00F41637" w:rsidP="00B8537B"/>
        </w:tc>
        <w:tc>
          <w:tcPr>
            <w:tcW w:w="4845" w:type="dxa"/>
          </w:tcPr>
          <w:p w:rsidR="00F41637" w:rsidRDefault="00F41637" w:rsidP="00B8537B"/>
        </w:tc>
      </w:tr>
      <w:tr w:rsidR="00F41637" w:rsidTr="00F41637">
        <w:tc>
          <w:tcPr>
            <w:tcW w:w="4844" w:type="dxa"/>
          </w:tcPr>
          <w:p w:rsidR="00F41637" w:rsidRDefault="00F41637" w:rsidP="00B8537B"/>
          <w:p w:rsidR="00F41637" w:rsidRDefault="00F41637" w:rsidP="00B8537B"/>
        </w:tc>
        <w:tc>
          <w:tcPr>
            <w:tcW w:w="4845" w:type="dxa"/>
          </w:tcPr>
          <w:p w:rsidR="00F41637" w:rsidRDefault="00F41637" w:rsidP="00B8537B"/>
        </w:tc>
      </w:tr>
      <w:tr w:rsidR="00F41637" w:rsidTr="00F41637">
        <w:tc>
          <w:tcPr>
            <w:tcW w:w="4844" w:type="dxa"/>
          </w:tcPr>
          <w:p w:rsidR="00F41637" w:rsidRDefault="00F41637" w:rsidP="00B8537B"/>
          <w:p w:rsidR="00F41637" w:rsidRDefault="00F41637" w:rsidP="00B8537B"/>
        </w:tc>
        <w:tc>
          <w:tcPr>
            <w:tcW w:w="4845" w:type="dxa"/>
          </w:tcPr>
          <w:p w:rsidR="00F41637" w:rsidRDefault="00F41637" w:rsidP="00B8537B"/>
        </w:tc>
      </w:tr>
      <w:tr w:rsidR="00F41637" w:rsidTr="00F41637">
        <w:tc>
          <w:tcPr>
            <w:tcW w:w="4844" w:type="dxa"/>
          </w:tcPr>
          <w:p w:rsidR="00F41637" w:rsidRDefault="00F41637" w:rsidP="00B8537B"/>
          <w:p w:rsidR="00F41637" w:rsidRDefault="00F41637" w:rsidP="00B8537B"/>
        </w:tc>
        <w:tc>
          <w:tcPr>
            <w:tcW w:w="4845" w:type="dxa"/>
          </w:tcPr>
          <w:p w:rsidR="00F41637" w:rsidRDefault="00F41637" w:rsidP="00B8537B"/>
        </w:tc>
      </w:tr>
      <w:tr w:rsidR="00F41637" w:rsidTr="00F41637">
        <w:tc>
          <w:tcPr>
            <w:tcW w:w="4844" w:type="dxa"/>
          </w:tcPr>
          <w:p w:rsidR="00F41637" w:rsidRDefault="00F41637" w:rsidP="00B8537B"/>
          <w:p w:rsidR="00F41637" w:rsidRDefault="00F41637" w:rsidP="00B8537B"/>
        </w:tc>
        <w:tc>
          <w:tcPr>
            <w:tcW w:w="4845" w:type="dxa"/>
          </w:tcPr>
          <w:p w:rsidR="00F41637" w:rsidRDefault="00F41637" w:rsidP="00B8537B"/>
        </w:tc>
      </w:tr>
      <w:tr w:rsidR="00F41637" w:rsidTr="00F41637">
        <w:tc>
          <w:tcPr>
            <w:tcW w:w="4844" w:type="dxa"/>
          </w:tcPr>
          <w:p w:rsidR="00F41637" w:rsidRDefault="00F41637" w:rsidP="00B8537B"/>
          <w:p w:rsidR="00F41637" w:rsidRDefault="00F41637" w:rsidP="00B8537B"/>
        </w:tc>
        <w:tc>
          <w:tcPr>
            <w:tcW w:w="4845" w:type="dxa"/>
          </w:tcPr>
          <w:p w:rsidR="00F41637" w:rsidRDefault="00F41637" w:rsidP="00B8537B"/>
        </w:tc>
      </w:tr>
      <w:tr w:rsidR="00F41637" w:rsidTr="00F41637">
        <w:tc>
          <w:tcPr>
            <w:tcW w:w="4844" w:type="dxa"/>
          </w:tcPr>
          <w:p w:rsidR="00F41637" w:rsidRDefault="00F41637" w:rsidP="00B8537B"/>
          <w:p w:rsidR="00F41637" w:rsidRDefault="00F41637" w:rsidP="00B8537B"/>
        </w:tc>
        <w:tc>
          <w:tcPr>
            <w:tcW w:w="4845" w:type="dxa"/>
          </w:tcPr>
          <w:p w:rsidR="00F41637" w:rsidRDefault="00F41637" w:rsidP="00B8537B"/>
        </w:tc>
      </w:tr>
      <w:tr w:rsidR="00F41637" w:rsidTr="00F41637">
        <w:tc>
          <w:tcPr>
            <w:tcW w:w="4844" w:type="dxa"/>
          </w:tcPr>
          <w:p w:rsidR="00F41637" w:rsidRDefault="00F41637" w:rsidP="00B8537B"/>
          <w:p w:rsidR="00F41637" w:rsidRDefault="00F41637" w:rsidP="00B8537B"/>
        </w:tc>
        <w:tc>
          <w:tcPr>
            <w:tcW w:w="4845" w:type="dxa"/>
          </w:tcPr>
          <w:p w:rsidR="00F41637" w:rsidRDefault="00F41637" w:rsidP="00B8537B"/>
        </w:tc>
      </w:tr>
      <w:tr w:rsidR="00F41637" w:rsidTr="00F41637">
        <w:tc>
          <w:tcPr>
            <w:tcW w:w="4844" w:type="dxa"/>
          </w:tcPr>
          <w:p w:rsidR="00F41637" w:rsidRDefault="00F41637" w:rsidP="00B8537B"/>
          <w:p w:rsidR="00F41637" w:rsidRDefault="00F41637" w:rsidP="00B8537B"/>
        </w:tc>
        <w:tc>
          <w:tcPr>
            <w:tcW w:w="4845" w:type="dxa"/>
          </w:tcPr>
          <w:p w:rsidR="00F41637" w:rsidRDefault="00F41637" w:rsidP="00B8537B"/>
        </w:tc>
      </w:tr>
      <w:tr w:rsidR="00F41637" w:rsidTr="00F41637">
        <w:tc>
          <w:tcPr>
            <w:tcW w:w="4844" w:type="dxa"/>
          </w:tcPr>
          <w:p w:rsidR="00F41637" w:rsidRDefault="00F41637" w:rsidP="00B8537B"/>
          <w:p w:rsidR="00F41637" w:rsidRDefault="00F41637" w:rsidP="00B8537B"/>
        </w:tc>
        <w:tc>
          <w:tcPr>
            <w:tcW w:w="4845" w:type="dxa"/>
          </w:tcPr>
          <w:p w:rsidR="00F41637" w:rsidRDefault="00F41637" w:rsidP="00B8537B"/>
        </w:tc>
      </w:tr>
      <w:tr w:rsidR="00F41637" w:rsidTr="00F41637">
        <w:tc>
          <w:tcPr>
            <w:tcW w:w="4844" w:type="dxa"/>
          </w:tcPr>
          <w:p w:rsidR="00F41637" w:rsidRDefault="00F41637" w:rsidP="00B8537B"/>
          <w:p w:rsidR="00F41637" w:rsidRDefault="00F41637" w:rsidP="00B8537B"/>
        </w:tc>
        <w:tc>
          <w:tcPr>
            <w:tcW w:w="4845" w:type="dxa"/>
          </w:tcPr>
          <w:p w:rsidR="00F41637" w:rsidRDefault="00F41637" w:rsidP="00B8537B"/>
        </w:tc>
      </w:tr>
      <w:tr w:rsidR="00F41637" w:rsidTr="00F41637">
        <w:tc>
          <w:tcPr>
            <w:tcW w:w="4844" w:type="dxa"/>
          </w:tcPr>
          <w:p w:rsidR="00F41637" w:rsidRDefault="00F41637" w:rsidP="00B8537B"/>
          <w:p w:rsidR="00F41637" w:rsidRDefault="00F41637" w:rsidP="00B8537B"/>
        </w:tc>
        <w:tc>
          <w:tcPr>
            <w:tcW w:w="4845" w:type="dxa"/>
          </w:tcPr>
          <w:p w:rsidR="00F41637" w:rsidRDefault="00F41637" w:rsidP="00B8537B"/>
        </w:tc>
      </w:tr>
    </w:tbl>
    <w:p w:rsidR="00F41637" w:rsidRDefault="00F41637" w:rsidP="00B8537B"/>
    <w:sectPr w:rsidR="00F41637" w:rsidSect="00B8537B">
      <w:pgSz w:w="11906" w:h="16838"/>
      <w:pgMar w:top="1440" w:right="1440" w:bottom="1440" w:left="993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537B"/>
    <w:rsid w:val="00210038"/>
    <w:rsid w:val="004808A7"/>
    <w:rsid w:val="008D69B7"/>
    <w:rsid w:val="00B8537B"/>
    <w:rsid w:val="00CA4FFB"/>
    <w:rsid w:val="00E3216F"/>
    <w:rsid w:val="00F41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0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16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2010-11-02T00:59:00Z</dcterms:created>
  <dcterms:modified xsi:type="dcterms:W3CDTF">2010-11-02T01:25:00Z</dcterms:modified>
</cp:coreProperties>
</file>